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7E7" w:rsidRPr="0009636F" w:rsidRDefault="0009636F" w:rsidP="0009636F">
      <w:pPr>
        <w:spacing w:after="0"/>
        <w:jc w:val="center"/>
        <w:rPr>
          <w:sz w:val="28"/>
          <w:szCs w:val="28"/>
        </w:rPr>
      </w:pPr>
      <w:r w:rsidRPr="0009636F">
        <w:rPr>
          <w:sz w:val="28"/>
          <w:szCs w:val="28"/>
        </w:rPr>
        <w:t>Memorial Acceptance and Fine Arts Committee</w:t>
      </w:r>
    </w:p>
    <w:p w:rsidR="0009636F" w:rsidRPr="0009636F" w:rsidRDefault="0009636F" w:rsidP="0009636F">
      <w:pPr>
        <w:spacing w:after="0"/>
        <w:jc w:val="center"/>
        <w:rPr>
          <w:sz w:val="28"/>
          <w:szCs w:val="28"/>
        </w:rPr>
      </w:pPr>
      <w:r w:rsidRPr="0009636F">
        <w:rPr>
          <w:sz w:val="28"/>
          <w:szCs w:val="28"/>
        </w:rPr>
        <w:t>Minutes</w:t>
      </w:r>
    </w:p>
    <w:p w:rsidR="0009636F" w:rsidRDefault="0009636F" w:rsidP="0009636F">
      <w:pPr>
        <w:spacing w:after="0"/>
        <w:jc w:val="center"/>
        <w:rPr>
          <w:sz w:val="28"/>
          <w:szCs w:val="28"/>
        </w:rPr>
      </w:pPr>
      <w:r w:rsidRPr="0009636F">
        <w:rPr>
          <w:sz w:val="28"/>
          <w:szCs w:val="28"/>
        </w:rPr>
        <w:t>April 8, 2013</w:t>
      </w:r>
    </w:p>
    <w:p w:rsidR="0009636F" w:rsidRDefault="0009636F" w:rsidP="0009636F">
      <w:pPr>
        <w:spacing w:after="0"/>
        <w:jc w:val="center"/>
        <w:rPr>
          <w:sz w:val="28"/>
          <w:szCs w:val="28"/>
        </w:rPr>
      </w:pPr>
    </w:p>
    <w:p w:rsidR="0009636F" w:rsidRDefault="0009636F" w:rsidP="0009636F">
      <w:pPr>
        <w:spacing w:after="0"/>
        <w:rPr>
          <w:sz w:val="24"/>
          <w:szCs w:val="24"/>
        </w:rPr>
      </w:pPr>
      <w:r>
        <w:rPr>
          <w:sz w:val="24"/>
          <w:szCs w:val="24"/>
        </w:rPr>
        <w:t>The meeting was called to order at 4:05 in The Other Cup.  Members present:  Marilyn Black, Nancy Harvey, Peggy Iacobelli, Mary Lou Luvisa, Judee Morrison, John Thornton, Tammy Underwood and Irene Wood.</w:t>
      </w:r>
    </w:p>
    <w:p w:rsidR="0088044A" w:rsidRDefault="0088044A" w:rsidP="0009636F">
      <w:pPr>
        <w:spacing w:after="0"/>
        <w:rPr>
          <w:sz w:val="24"/>
          <w:szCs w:val="24"/>
        </w:rPr>
      </w:pPr>
    </w:p>
    <w:p w:rsidR="0088044A" w:rsidRDefault="0088044A" w:rsidP="0009636F">
      <w:pPr>
        <w:spacing w:after="0"/>
        <w:rPr>
          <w:sz w:val="24"/>
          <w:szCs w:val="24"/>
        </w:rPr>
      </w:pPr>
      <w:r>
        <w:rPr>
          <w:sz w:val="24"/>
          <w:szCs w:val="24"/>
        </w:rPr>
        <w:t>Nancy read a passage from the book, Jesus Calling.</w:t>
      </w:r>
    </w:p>
    <w:p w:rsidR="0009636F" w:rsidRDefault="0009636F" w:rsidP="0009636F">
      <w:pPr>
        <w:spacing w:after="0"/>
        <w:rPr>
          <w:sz w:val="24"/>
          <w:szCs w:val="24"/>
        </w:rPr>
      </w:pPr>
    </w:p>
    <w:p w:rsidR="0009636F" w:rsidRDefault="0009636F" w:rsidP="0009636F">
      <w:pPr>
        <w:spacing w:after="0"/>
        <w:rPr>
          <w:sz w:val="24"/>
          <w:szCs w:val="24"/>
        </w:rPr>
      </w:pPr>
      <w:r>
        <w:rPr>
          <w:sz w:val="24"/>
          <w:szCs w:val="24"/>
        </w:rPr>
        <w:t>The minutes of the March 11 meeting were approved as corrected. Mary Lou, not Nancy, brought the St. Barnabas card to the meeting.</w:t>
      </w:r>
    </w:p>
    <w:p w:rsidR="0009636F" w:rsidRDefault="0009636F" w:rsidP="0009636F">
      <w:pPr>
        <w:spacing w:after="0"/>
        <w:rPr>
          <w:sz w:val="24"/>
          <w:szCs w:val="24"/>
        </w:rPr>
      </w:pPr>
    </w:p>
    <w:p w:rsidR="0009636F" w:rsidRDefault="0009636F" w:rsidP="0009636F">
      <w:pPr>
        <w:spacing w:after="0"/>
        <w:rPr>
          <w:b/>
          <w:sz w:val="24"/>
          <w:szCs w:val="24"/>
        </w:rPr>
      </w:pPr>
      <w:r w:rsidRPr="0009636F">
        <w:rPr>
          <w:b/>
          <w:sz w:val="24"/>
          <w:szCs w:val="24"/>
        </w:rPr>
        <w:t>Committee Reports</w:t>
      </w:r>
    </w:p>
    <w:p w:rsidR="0009636F" w:rsidRDefault="0009636F" w:rsidP="0009636F">
      <w:pPr>
        <w:spacing w:after="0"/>
        <w:rPr>
          <w:sz w:val="24"/>
          <w:szCs w:val="24"/>
        </w:rPr>
      </w:pPr>
      <w:r>
        <w:rPr>
          <w:b/>
          <w:sz w:val="24"/>
          <w:szCs w:val="24"/>
        </w:rPr>
        <w:t xml:space="preserve">Tours – </w:t>
      </w:r>
      <w:r w:rsidRPr="0009636F">
        <w:rPr>
          <w:sz w:val="24"/>
          <w:szCs w:val="24"/>
        </w:rPr>
        <w:t>Judee has asked the clergy/staff to reschedule this coming Sunday’s tour to April 21.</w:t>
      </w:r>
    </w:p>
    <w:p w:rsidR="0009636F" w:rsidRDefault="0009636F" w:rsidP="0009636F">
      <w:pPr>
        <w:spacing w:after="0"/>
        <w:rPr>
          <w:sz w:val="24"/>
          <w:szCs w:val="24"/>
        </w:rPr>
      </w:pPr>
      <w:r w:rsidRPr="0009636F">
        <w:rPr>
          <w:b/>
          <w:sz w:val="24"/>
          <w:szCs w:val="24"/>
        </w:rPr>
        <w:t>Memorial Book</w:t>
      </w:r>
      <w:r>
        <w:rPr>
          <w:sz w:val="24"/>
          <w:szCs w:val="24"/>
        </w:rPr>
        <w:t xml:space="preserve"> – no report</w:t>
      </w:r>
    </w:p>
    <w:p w:rsidR="0009636F" w:rsidRDefault="0009636F" w:rsidP="0009636F">
      <w:pPr>
        <w:spacing w:after="0"/>
        <w:rPr>
          <w:sz w:val="24"/>
          <w:szCs w:val="24"/>
        </w:rPr>
      </w:pPr>
      <w:r w:rsidRPr="0009636F">
        <w:rPr>
          <w:b/>
          <w:sz w:val="24"/>
          <w:szCs w:val="24"/>
        </w:rPr>
        <w:t>Lent/Easter</w:t>
      </w:r>
      <w:r>
        <w:rPr>
          <w:b/>
          <w:sz w:val="24"/>
          <w:szCs w:val="24"/>
        </w:rPr>
        <w:t xml:space="preserve"> </w:t>
      </w:r>
      <w:r w:rsidR="00915706">
        <w:rPr>
          <w:b/>
          <w:sz w:val="24"/>
          <w:szCs w:val="24"/>
        </w:rPr>
        <w:t>–</w:t>
      </w:r>
      <w:r>
        <w:rPr>
          <w:b/>
          <w:sz w:val="24"/>
          <w:szCs w:val="24"/>
        </w:rPr>
        <w:t xml:space="preserve"> </w:t>
      </w:r>
      <w:r w:rsidR="00915706" w:rsidRPr="00D2544C">
        <w:rPr>
          <w:sz w:val="24"/>
          <w:szCs w:val="24"/>
        </w:rPr>
        <w:t>Peggy thanked Nancy, Marilyn and Heather for organizing the Stations of the Cross and</w:t>
      </w:r>
      <w:r w:rsidR="00C656B5" w:rsidRPr="00D2544C">
        <w:rPr>
          <w:sz w:val="24"/>
          <w:szCs w:val="24"/>
        </w:rPr>
        <w:t xml:space="preserve"> Easter Sunday decorations,</w:t>
      </w:r>
      <w:r w:rsidR="00915706" w:rsidRPr="00D2544C">
        <w:rPr>
          <w:sz w:val="24"/>
          <w:szCs w:val="24"/>
        </w:rPr>
        <w:t xml:space="preserve"> </w:t>
      </w:r>
      <w:r w:rsidR="00C656B5" w:rsidRPr="00D2544C">
        <w:rPr>
          <w:sz w:val="24"/>
          <w:szCs w:val="24"/>
        </w:rPr>
        <w:t>a</w:t>
      </w:r>
      <w:r w:rsidR="00915706" w:rsidRPr="00D2544C">
        <w:rPr>
          <w:sz w:val="24"/>
          <w:szCs w:val="24"/>
        </w:rPr>
        <w:t xml:space="preserve">nd read a letter of appreciation from Erika. The new flower vendor, Downs, delivered the lilies, which was a big help. The driver was tipped $10, and Rudy $40. It was the consensus of the Committee that these gratuities should come from the Flower money, not from donations from MAFA members. Tammy purchased remote control votive candles and additional batteries for the Stations. Each candle was elevated by 6 poker chips. The candles have been stored within the station’s boxes. </w:t>
      </w:r>
      <w:r w:rsidR="00C656B5" w:rsidRPr="00D2544C">
        <w:rPr>
          <w:sz w:val="24"/>
          <w:szCs w:val="24"/>
        </w:rPr>
        <w:t xml:space="preserve"> It was noted that the drain in the right kumquat planter was blocked, causing 8 inches of water to accumulate in the planter.  In addition to the odor</w:t>
      </w:r>
      <w:r w:rsidR="00D2544C" w:rsidRPr="00D2544C">
        <w:rPr>
          <w:sz w:val="24"/>
          <w:szCs w:val="24"/>
        </w:rPr>
        <w:t xml:space="preserve"> and the potential to rot the tree roots</w:t>
      </w:r>
      <w:r w:rsidR="0088044A" w:rsidRPr="00D2544C">
        <w:rPr>
          <w:sz w:val="24"/>
          <w:szCs w:val="24"/>
        </w:rPr>
        <w:t>, it</w:t>
      </w:r>
      <w:r w:rsidR="00C656B5" w:rsidRPr="00D2544C">
        <w:rPr>
          <w:sz w:val="24"/>
          <w:szCs w:val="24"/>
        </w:rPr>
        <w:t xml:space="preserve"> was a haven for mosquito breeding. Rudy was made aware of the issue, and he will communicate with the landscape company to insure the planters drain. </w:t>
      </w:r>
    </w:p>
    <w:p w:rsidR="00D2544C" w:rsidRDefault="00D2544C" w:rsidP="0009636F">
      <w:pPr>
        <w:spacing w:after="0"/>
        <w:rPr>
          <w:sz w:val="24"/>
          <w:szCs w:val="24"/>
        </w:rPr>
      </w:pPr>
    </w:p>
    <w:p w:rsidR="00D2544C" w:rsidRDefault="00D2544C" w:rsidP="0009636F">
      <w:pPr>
        <w:spacing w:after="0"/>
        <w:rPr>
          <w:sz w:val="28"/>
          <w:szCs w:val="28"/>
        </w:rPr>
      </w:pPr>
      <w:r>
        <w:rPr>
          <w:sz w:val="28"/>
          <w:szCs w:val="28"/>
        </w:rPr>
        <w:t>Old Business</w:t>
      </w:r>
    </w:p>
    <w:p w:rsidR="00D2544C" w:rsidRDefault="00D2544C" w:rsidP="0009636F">
      <w:pPr>
        <w:spacing w:after="0"/>
        <w:rPr>
          <w:sz w:val="24"/>
          <w:szCs w:val="24"/>
        </w:rPr>
      </w:pPr>
      <w:r w:rsidRPr="0088044A">
        <w:rPr>
          <w:b/>
          <w:i/>
          <w:sz w:val="24"/>
          <w:szCs w:val="24"/>
        </w:rPr>
        <w:t xml:space="preserve">Ode to Joy </w:t>
      </w:r>
      <w:r w:rsidRPr="0088044A">
        <w:rPr>
          <w:b/>
          <w:sz w:val="24"/>
          <w:szCs w:val="24"/>
        </w:rPr>
        <w:t>digital stitching</w:t>
      </w:r>
      <w:r>
        <w:rPr>
          <w:sz w:val="24"/>
          <w:szCs w:val="24"/>
        </w:rPr>
        <w:t xml:space="preserve"> – no report</w:t>
      </w:r>
    </w:p>
    <w:p w:rsidR="00D2544C" w:rsidRDefault="00D2544C" w:rsidP="0009636F">
      <w:pPr>
        <w:spacing w:after="0"/>
        <w:rPr>
          <w:sz w:val="24"/>
          <w:szCs w:val="24"/>
        </w:rPr>
      </w:pPr>
      <w:r w:rsidRPr="0088044A">
        <w:rPr>
          <w:b/>
          <w:sz w:val="24"/>
          <w:szCs w:val="24"/>
        </w:rPr>
        <w:t>Online tour of the Church</w:t>
      </w:r>
      <w:r>
        <w:rPr>
          <w:sz w:val="24"/>
          <w:szCs w:val="24"/>
        </w:rPr>
        <w:t xml:space="preserve"> – no report</w:t>
      </w:r>
    </w:p>
    <w:p w:rsidR="00D2544C" w:rsidRDefault="00D2544C" w:rsidP="0009636F">
      <w:pPr>
        <w:spacing w:after="0"/>
        <w:rPr>
          <w:sz w:val="24"/>
          <w:szCs w:val="24"/>
        </w:rPr>
      </w:pPr>
      <w:r w:rsidRPr="0088044A">
        <w:rPr>
          <w:b/>
          <w:sz w:val="24"/>
          <w:szCs w:val="24"/>
        </w:rPr>
        <w:t>Standing Rules/Polices</w:t>
      </w:r>
      <w:r>
        <w:rPr>
          <w:sz w:val="24"/>
          <w:szCs w:val="24"/>
        </w:rPr>
        <w:t xml:space="preserve"> – no report</w:t>
      </w:r>
    </w:p>
    <w:p w:rsidR="00D2544C" w:rsidRDefault="00D2544C" w:rsidP="0009636F">
      <w:pPr>
        <w:spacing w:after="0"/>
        <w:rPr>
          <w:sz w:val="24"/>
          <w:szCs w:val="24"/>
        </w:rPr>
      </w:pPr>
      <w:r w:rsidRPr="0088044A">
        <w:rPr>
          <w:b/>
          <w:sz w:val="24"/>
          <w:szCs w:val="24"/>
        </w:rPr>
        <w:t>Glass of St. Barnabas Brochure</w:t>
      </w:r>
      <w:r>
        <w:rPr>
          <w:sz w:val="24"/>
          <w:szCs w:val="24"/>
        </w:rPr>
        <w:t xml:space="preserve"> </w:t>
      </w:r>
      <w:r w:rsidR="0088044A">
        <w:rPr>
          <w:sz w:val="24"/>
          <w:szCs w:val="24"/>
        </w:rPr>
        <w:t>- on</w:t>
      </w:r>
      <w:r>
        <w:rPr>
          <w:sz w:val="24"/>
          <w:szCs w:val="24"/>
        </w:rPr>
        <w:t xml:space="preserve"> back burner until Organ Brochure is completed</w:t>
      </w:r>
    </w:p>
    <w:p w:rsidR="00D2544C" w:rsidRDefault="00D2544C" w:rsidP="0009636F">
      <w:pPr>
        <w:spacing w:after="0"/>
        <w:rPr>
          <w:sz w:val="24"/>
          <w:szCs w:val="24"/>
        </w:rPr>
      </w:pPr>
      <w:r w:rsidRPr="0088044A">
        <w:rPr>
          <w:b/>
          <w:sz w:val="24"/>
          <w:szCs w:val="24"/>
        </w:rPr>
        <w:t>Art Masterpiece</w:t>
      </w:r>
      <w:r>
        <w:rPr>
          <w:sz w:val="24"/>
          <w:szCs w:val="24"/>
        </w:rPr>
        <w:t xml:space="preserve"> – A new lesson will be prepared in the fall, possibly highlighting the Learning Center Doors</w:t>
      </w:r>
    </w:p>
    <w:p w:rsidR="00D2544C" w:rsidRDefault="00D2544C" w:rsidP="0009636F">
      <w:pPr>
        <w:spacing w:after="0"/>
        <w:rPr>
          <w:sz w:val="24"/>
          <w:szCs w:val="24"/>
        </w:rPr>
      </w:pPr>
      <w:r w:rsidRPr="0088044A">
        <w:rPr>
          <w:b/>
          <w:sz w:val="24"/>
          <w:szCs w:val="24"/>
        </w:rPr>
        <w:t>Tony Conyers cards</w:t>
      </w:r>
      <w:r>
        <w:rPr>
          <w:sz w:val="24"/>
          <w:szCs w:val="24"/>
        </w:rPr>
        <w:t xml:space="preserve"> – Irene showed the prototype</w:t>
      </w:r>
      <w:r w:rsidR="009813CF">
        <w:rPr>
          <w:sz w:val="24"/>
          <w:szCs w:val="24"/>
        </w:rPr>
        <w:t xml:space="preserve"> of the St. Barnabas card</w:t>
      </w:r>
      <w:r>
        <w:rPr>
          <w:sz w:val="24"/>
          <w:szCs w:val="24"/>
        </w:rPr>
        <w:t xml:space="preserve"> to the Committee, discussion followed, primarily involving the prayer on the reverse. It was suggested the clergy </w:t>
      </w:r>
      <w:r>
        <w:rPr>
          <w:sz w:val="24"/>
          <w:szCs w:val="24"/>
        </w:rPr>
        <w:lastRenderedPageBreak/>
        <w:t xml:space="preserve">write </w:t>
      </w:r>
      <w:r w:rsidR="009813CF">
        <w:rPr>
          <w:sz w:val="24"/>
          <w:szCs w:val="24"/>
        </w:rPr>
        <w:t>the</w:t>
      </w:r>
      <w:r>
        <w:rPr>
          <w:sz w:val="24"/>
          <w:szCs w:val="24"/>
        </w:rPr>
        <w:t xml:space="preserve"> prayer. Irene will</w:t>
      </w:r>
      <w:r w:rsidR="009813CF">
        <w:rPr>
          <w:sz w:val="24"/>
          <w:szCs w:val="24"/>
        </w:rPr>
        <w:t xml:space="preserve"> meet with Fr. Phil for his input. The card will be given to those taking tours, and to the youth participating in the Art Masterpiece lessons.  Irene has offered to pay for the initial printing of 100 copies, once it is ready for publication. </w:t>
      </w:r>
    </w:p>
    <w:p w:rsidR="009813CF" w:rsidRDefault="009813CF" w:rsidP="0009636F">
      <w:pPr>
        <w:spacing w:after="0"/>
        <w:rPr>
          <w:sz w:val="24"/>
          <w:szCs w:val="24"/>
        </w:rPr>
      </w:pPr>
      <w:r>
        <w:rPr>
          <w:sz w:val="24"/>
          <w:szCs w:val="24"/>
        </w:rPr>
        <w:t>Named Buildings/rooms information – Mary Lou spoke with Fran Langley and Phyllis Hokanson to get information for the Hutton Hall display. She is looking for a photo</w:t>
      </w:r>
      <w:r w:rsidR="00687AC1">
        <w:rPr>
          <w:sz w:val="24"/>
          <w:szCs w:val="24"/>
        </w:rPr>
        <w:t xml:space="preserve">, or will get a copy of the portrait in the office hallway. </w:t>
      </w:r>
    </w:p>
    <w:p w:rsidR="00687AC1" w:rsidRDefault="00687AC1" w:rsidP="0009636F">
      <w:pPr>
        <w:spacing w:after="0"/>
        <w:rPr>
          <w:sz w:val="24"/>
          <w:szCs w:val="24"/>
        </w:rPr>
      </w:pPr>
      <w:r>
        <w:rPr>
          <w:sz w:val="24"/>
          <w:szCs w:val="24"/>
        </w:rPr>
        <w:t>Needlepoint Stitchers – working on compiling a complete list.</w:t>
      </w:r>
    </w:p>
    <w:p w:rsidR="00687AC1" w:rsidRDefault="00687AC1" w:rsidP="0009636F">
      <w:pPr>
        <w:spacing w:after="0"/>
        <w:rPr>
          <w:sz w:val="24"/>
          <w:szCs w:val="24"/>
        </w:rPr>
      </w:pPr>
      <w:r>
        <w:rPr>
          <w:sz w:val="24"/>
          <w:szCs w:val="24"/>
        </w:rPr>
        <w:t>Lava bowl for 10:21 service – the Ditson bowl seems to work well.</w:t>
      </w:r>
    </w:p>
    <w:p w:rsidR="00687AC1" w:rsidRDefault="00687AC1" w:rsidP="0009636F">
      <w:pPr>
        <w:spacing w:after="0"/>
        <w:rPr>
          <w:sz w:val="24"/>
          <w:szCs w:val="24"/>
        </w:rPr>
      </w:pPr>
      <w:r>
        <w:rPr>
          <w:sz w:val="24"/>
          <w:szCs w:val="24"/>
        </w:rPr>
        <w:t xml:space="preserve">Learning Center Doors – John will contact Tom Hott to access the work which needs to be done to return the doors to their original color.  London Burgundy was chosen from the color swatches, if a chip of the old color cannot be removed. </w:t>
      </w:r>
    </w:p>
    <w:p w:rsidR="00687AC1" w:rsidRDefault="00687AC1" w:rsidP="0009636F">
      <w:pPr>
        <w:spacing w:after="0"/>
        <w:rPr>
          <w:sz w:val="24"/>
          <w:szCs w:val="24"/>
        </w:rPr>
      </w:pPr>
    </w:p>
    <w:p w:rsidR="00687AC1" w:rsidRPr="0088044A" w:rsidRDefault="00687AC1" w:rsidP="0009636F">
      <w:pPr>
        <w:spacing w:after="0"/>
        <w:rPr>
          <w:b/>
          <w:sz w:val="28"/>
          <w:szCs w:val="28"/>
        </w:rPr>
      </w:pPr>
      <w:r w:rsidRPr="0088044A">
        <w:rPr>
          <w:b/>
          <w:sz w:val="28"/>
          <w:szCs w:val="28"/>
        </w:rPr>
        <w:t>New Business</w:t>
      </w:r>
    </w:p>
    <w:p w:rsidR="00687AC1" w:rsidRDefault="00687AC1" w:rsidP="0009636F">
      <w:pPr>
        <w:spacing w:after="0"/>
        <w:rPr>
          <w:sz w:val="24"/>
          <w:szCs w:val="24"/>
        </w:rPr>
      </w:pPr>
      <w:r w:rsidRPr="0088044A">
        <w:rPr>
          <w:b/>
          <w:sz w:val="24"/>
          <w:szCs w:val="24"/>
        </w:rPr>
        <w:t>Processional Cross</w:t>
      </w:r>
      <w:r>
        <w:rPr>
          <w:sz w:val="24"/>
          <w:szCs w:val="24"/>
        </w:rPr>
        <w:t xml:space="preserve"> – Rev. Erika has requested the committee consider a lighter processional cross.</w:t>
      </w:r>
    </w:p>
    <w:p w:rsidR="00687AC1" w:rsidRDefault="00687AC1" w:rsidP="0009636F">
      <w:pPr>
        <w:spacing w:after="0"/>
        <w:rPr>
          <w:sz w:val="24"/>
          <w:szCs w:val="24"/>
        </w:rPr>
      </w:pPr>
      <w:r w:rsidRPr="0088044A">
        <w:rPr>
          <w:b/>
          <w:sz w:val="24"/>
          <w:szCs w:val="24"/>
        </w:rPr>
        <w:t>St. Barnabas Banner</w:t>
      </w:r>
      <w:r>
        <w:rPr>
          <w:sz w:val="24"/>
          <w:szCs w:val="24"/>
        </w:rPr>
        <w:t xml:space="preserve"> – the Committee discussed the condition of the processional banner. </w:t>
      </w:r>
      <w:r w:rsidR="0029477D">
        <w:rPr>
          <w:sz w:val="24"/>
          <w:szCs w:val="24"/>
        </w:rPr>
        <w:t xml:space="preserve"> Peggy will discuss commissioning a new banner with Fr. Jim and Rev. Erika. </w:t>
      </w:r>
    </w:p>
    <w:p w:rsidR="0029477D" w:rsidRDefault="0029477D" w:rsidP="0009636F">
      <w:pPr>
        <w:spacing w:after="0"/>
        <w:rPr>
          <w:sz w:val="24"/>
          <w:szCs w:val="24"/>
        </w:rPr>
      </w:pPr>
      <w:r w:rsidRPr="0088044A">
        <w:rPr>
          <w:b/>
          <w:sz w:val="24"/>
          <w:szCs w:val="24"/>
        </w:rPr>
        <w:t>Storage Room</w:t>
      </w:r>
      <w:r>
        <w:rPr>
          <w:sz w:val="24"/>
          <w:szCs w:val="24"/>
        </w:rPr>
        <w:t xml:space="preserve"> - Sarah Hall Sconces – Nancy and Judee have packaged the two sconces to protect them from breakage. It was suggested that the chapel chairs be moved behind the chapel organ, if there is room.</w:t>
      </w:r>
    </w:p>
    <w:p w:rsidR="0029477D" w:rsidRDefault="0029477D" w:rsidP="0009636F">
      <w:pPr>
        <w:spacing w:after="0"/>
        <w:rPr>
          <w:sz w:val="24"/>
          <w:szCs w:val="24"/>
        </w:rPr>
      </w:pPr>
    </w:p>
    <w:p w:rsidR="0029477D" w:rsidRPr="0088044A" w:rsidRDefault="0029477D" w:rsidP="0009636F">
      <w:pPr>
        <w:spacing w:after="0"/>
        <w:rPr>
          <w:b/>
          <w:sz w:val="28"/>
          <w:szCs w:val="28"/>
        </w:rPr>
      </w:pPr>
      <w:r w:rsidRPr="0088044A">
        <w:rPr>
          <w:b/>
          <w:sz w:val="28"/>
          <w:szCs w:val="28"/>
        </w:rPr>
        <w:t>Chair report</w:t>
      </w:r>
    </w:p>
    <w:p w:rsidR="0029477D" w:rsidRDefault="0029477D" w:rsidP="0009636F">
      <w:pPr>
        <w:spacing w:after="0"/>
        <w:rPr>
          <w:sz w:val="24"/>
          <w:szCs w:val="24"/>
        </w:rPr>
      </w:pPr>
      <w:r>
        <w:rPr>
          <w:sz w:val="24"/>
          <w:szCs w:val="24"/>
        </w:rPr>
        <w:t>The rector has been asked for suggestions to fill an opening on the committee. Peggy will submit a committee recommendation.</w:t>
      </w:r>
    </w:p>
    <w:p w:rsidR="0029477D" w:rsidRDefault="0029477D" w:rsidP="0009636F">
      <w:pPr>
        <w:spacing w:after="0"/>
        <w:rPr>
          <w:sz w:val="24"/>
          <w:szCs w:val="24"/>
        </w:rPr>
      </w:pPr>
    </w:p>
    <w:p w:rsidR="0029477D" w:rsidRDefault="0029477D" w:rsidP="0009636F">
      <w:pPr>
        <w:spacing w:after="0"/>
        <w:rPr>
          <w:sz w:val="24"/>
          <w:szCs w:val="24"/>
        </w:rPr>
      </w:pPr>
      <w:r w:rsidRPr="0088044A">
        <w:rPr>
          <w:b/>
          <w:sz w:val="28"/>
          <w:szCs w:val="28"/>
        </w:rPr>
        <w:t>Next Meeting, May 6</w:t>
      </w:r>
      <w:r>
        <w:rPr>
          <w:sz w:val="24"/>
          <w:szCs w:val="24"/>
        </w:rPr>
        <w:t xml:space="preserve"> – note date change – we will have wine, hor</w:t>
      </w:r>
      <w:r w:rsidR="0088044A">
        <w:rPr>
          <w:sz w:val="24"/>
          <w:szCs w:val="24"/>
        </w:rPr>
        <w:t>s</w:t>
      </w:r>
      <w:r>
        <w:rPr>
          <w:sz w:val="24"/>
          <w:szCs w:val="24"/>
        </w:rPr>
        <w:t xml:space="preserve"> d</w:t>
      </w:r>
      <w:r w:rsidR="0088044A">
        <w:rPr>
          <w:sz w:val="24"/>
          <w:szCs w:val="24"/>
        </w:rPr>
        <w:t>’</w:t>
      </w:r>
      <w:r>
        <w:rPr>
          <w:sz w:val="24"/>
          <w:szCs w:val="24"/>
        </w:rPr>
        <w:t>o</w:t>
      </w:r>
      <w:r w:rsidR="0088044A">
        <w:rPr>
          <w:sz w:val="24"/>
          <w:szCs w:val="24"/>
        </w:rPr>
        <w:t>e</w:t>
      </w:r>
      <w:r>
        <w:rPr>
          <w:sz w:val="24"/>
          <w:szCs w:val="24"/>
        </w:rPr>
        <w:t xml:space="preserve">urves and sweets provided by members.  </w:t>
      </w:r>
    </w:p>
    <w:p w:rsidR="0088044A" w:rsidRDefault="0088044A" w:rsidP="0009636F">
      <w:pPr>
        <w:spacing w:after="0"/>
        <w:rPr>
          <w:sz w:val="24"/>
          <w:szCs w:val="24"/>
        </w:rPr>
      </w:pPr>
    </w:p>
    <w:p w:rsidR="0088044A" w:rsidRDefault="0088044A" w:rsidP="0009636F">
      <w:pPr>
        <w:spacing w:after="0"/>
        <w:rPr>
          <w:sz w:val="24"/>
          <w:szCs w:val="24"/>
        </w:rPr>
      </w:pPr>
      <w:r>
        <w:rPr>
          <w:sz w:val="24"/>
          <w:szCs w:val="24"/>
        </w:rPr>
        <w:t>The meeting was adjourned at 5:30 with the MAFA prayer.</w:t>
      </w:r>
    </w:p>
    <w:p w:rsidR="0088044A" w:rsidRDefault="0088044A" w:rsidP="0009636F">
      <w:pPr>
        <w:spacing w:after="0"/>
        <w:rPr>
          <w:sz w:val="24"/>
          <w:szCs w:val="24"/>
        </w:rPr>
      </w:pPr>
    </w:p>
    <w:p w:rsidR="0088044A" w:rsidRPr="0029477D" w:rsidRDefault="0088044A" w:rsidP="0009636F">
      <w:pPr>
        <w:spacing w:after="0"/>
        <w:rPr>
          <w:sz w:val="24"/>
          <w:szCs w:val="24"/>
        </w:rPr>
      </w:pPr>
      <w:r>
        <w:rPr>
          <w:sz w:val="24"/>
          <w:szCs w:val="24"/>
        </w:rPr>
        <w:t>Peggy Iacobelli, Chair</w:t>
      </w:r>
      <w:bookmarkStart w:id="0" w:name="_GoBack"/>
      <w:bookmarkEnd w:id="0"/>
    </w:p>
    <w:sectPr w:rsidR="0088044A" w:rsidRPr="00294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36F"/>
    <w:rsid w:val="000013DE"/>
    <w:rsid w:val="00011871"/>
    <w:rsid w:val="00015FD1"/>
    <w:rsid w:val="00021E70"/>
    <w:rsid w:val="000254D5"/>
    <w:rsid w:val="00025CC3"/>
    <w:rsid w:val="00034123"/>
    <w:rsid w:val="00052CB7"/>
    <w:rsid w:val="000541E0"/>
    <w:rsid w:val="000709F6"/>
    <w:rsid w:val="00071416"/>
    <w:rsid w:val="00072669"/>
    <w:rsid w:val="00084319"/>
    <w:rsid w:val="00095664"/>
    <w:rsid w:val="0009636F"/>
    <w:rsid w:val="000A3D89"/>
    <w:rsid w:val="000B764A"/>
    <w:rsid w:val="000E52FD"/>
    <w:rsid w:val="000E5A28"/>
    <w:rsid w:val="000F71A4"/>
    <w:rsid w:val="00103820"/>
    <w:rsid w:val="00117465"/>
    <w:rsid w:val="001220B3"/>
    <w:rsid w:val="00126DFD"/>
    <w:rsid w:val="0013149B"/>
    <w:rsid w:val="00133089"/>
    <w:rsid w:val="00135417"/>
    <w:rsid w:val="001775FE"/>
    <w:rsid w:val="00180DBE"/>
    <w:rsid w:val="001828E8"/>
    <w:rsid w:val="00183DA5"/>
    <w:rsid w:val="00187437"/>
    <w:rsid w:val="001943DD"/>
    <w:rsid w:val="00195EAE"/>
    <w:rsid w:val="001A3595"/>
    <w:rsid w:val="001A4F9C"/>
    <w:rsid w:val="001A6614"/>
    <w:rsid w:val="001B5124"/>
    <w:rsid w:val="001C031E"/>
    <w:rsid w:val="001C3CBE"/>
    <w:rsid w:val="001E769F"/>
    <w:rsid w:val="001F3723"/>
    <w:rsid w:val="001F70A6"/>
    <w:rsid w:val="001F7AE1"/>
    <w:rsid w:val="002040EA"/>
    <w:rsid w:val="00215CFC"/>
    <w:rsid w:val="002307C2"/>
    <w:rsid w:val="00231971"/>
    <w:rsid w:val="0024290E"/>
    <w:rsid w:val="00243B74"/>
    <w:rsid w:val="00244322"/>
    <w:rsid w:val="002523D6"/>
    <w:rsid w:val="00264926"/>
    <w:rsid w:val="0026696A"/>
    <w:rsid w:val="0027295C"/>
    <w:rsid w:val="002804E5"/>
    <w:rsid w:val="00287354"/>
    <w:rsid w:val="00287FB1"/>
    <w:rsid w:val="00290411"/>
    <w:rsid w:val="002912AD"/>
    <w:rsid w:val="0029477D"/>
    <w:rsid w:val="002B0FF9"/>
    <w:rsid w:val="002F06F2"/>
    <w:rsid w:val="002F20F2"/>
    <w:rsid w:val="002F21F9"/>
    <w:rsid w:val="00324F3B"/>
    <w:rsid w:val="00356760"/>
    <w:rsid w:val="00366F82"/>
    <w:rsid w:val="00367652"/>
    <w:rsid w:val="003720B3"/>
    <w:rsid w:val="00381392"/>
    <w:rsid w:val="00382BF0"/>
    <w:rsid w:val="003976EB"/>
    <w:rsid w:val="003A1709"/>
    <w:rsid w:val="003B012D"/>
    <w:rsid w:val="003B71FF"/>
    <w:rsid w:val="003C13C8"/>
    <w:rsid w:val="003F5735"/>
    <w:rsid w:val="00407AC2"/>
    <w:rsid w:val="00417BED"/>
    <w:rsid w:val="00420668"/>
    <w:rsid w:val="00422159"/>
    <w:rsid w:val="0043402A"/>
    <w:rsid w:val="00435FDB"/>
    <w:rsid w:val="004569AC"/>
    <w:rsid w:val="004837C6"/>
    <w:rsid w:val="0048631B"/>
    <w:rsid w:val="004919F5"/>
    <w:rsid w:val="004A4F35"/>
    <w:rsid w:val="004A64E0"/>
    <w:rsid w:val="004C6F19"/>
    <w:rsid w:val="004D0227"/>
    <w:rsid w:val="004D0396"/>
    <w:rsid w:val="004F72B1"/>
    <w:rsid w:val="004F7BBA"/>
    <w:rsid w:val="00507281"/>
    <w:rsid w:val="00515751"/>
    <w:rsid w:val="0052435D"/>
    <w:rsid w:val="00550708"/>
    <w:rsid w:val="00561F76"/>
    <w:rsid w:val="00565F37"/>
    <w:rsid w:val="00567C53"/>
    <w:rsid w:val="005804B3"/>
    <w:rsid w:val="0058759E"/>
    <w:rsid w:val="005875D3"/>
    <w:rsid w:val="005A7923"/>
    <w:rsid w:val="005B019C"/>
    <w:rsid w:val="005D66DB"/>
    <w:rsid w:val="005D7B64"/>
    <w:rsid w:val="005E01B9"/>
    <w:rsid w:val="005F28D3"/>
    <w:rsid w:val="00600837"/>
    <w:rsid w:val="00605594"/>
    <w:rsid w:val="00606585"/>
    <w:rsid w:val="006225D1"/>
    <w:rsid w:val="00644E40"/>
    <w:rsid w:val="00645DB7"/>
    <w:rsid w:val="00660A4E"/>
    <w:rsid w:val="00665D98"/>
    <w:rsid w:val="0068166F"/>
    <w:rsid w:val="00683B94"/>
    <w:rsid w:val="00684552"/>
    <w:rsid w:val="00687AC1"/>
    <w:rsid w:val="006A1F47"/>
    <w:rsid w:val="006A4C92"/>
    <w:rsid w:val="006C1BDC"/>
    <w:rsid w:val="006C7F65"/>
    <w:rsid w:val="006D0DE3"/>
    <w:rsid w:val="006D7AEA"/>
    <w:rsid w:val="006F7B51"/>
    <w:rsid w:val="00702911"/>
    <w:rsid w:val="00702BDD"/>
    <w:rsid w:val="00711E2D"/>
    <w:rsid w:val="00717116"/>
    <w:rsid w:val="00742735"/>
    <w:rsid w:val="00751EB0"/>
    <w:rsid w:val="00754F6A"/>
    <w:rsid w:val="00756E23"/>
    <w:rsid w:val="00766317"/>
    <w:rsid w:val="00776D32"/>
    <w:rsid w:val="007811C6"/>
    <w:rsid w:val="007A55E2"/>
    <w:rsid w:val="007C5B28"/>
    <w:rsid w:val="007D27E7"/>
    <w:rsid w:val="007D2E31"/>
    <w:rsid w:val="007E424F"/>
    <w:rsid w:val="007F06B3"/>
    <w:rsid w:val="007F3988"/>
    <w:rsid w:val="007F5001"/>
    <w:rsid w:val="007F6991"/>
    <w:rsid w:val="00806E7C"/>
    <w:rsid w:val="00823DEF"/>
    <w:rsid w:val="00825F89"/>
    <w:rsid w:val="0082795A"/>
    <w:rsid w:val="008334E5"/>
    <w:rsid w:val="008367BF"/>
    <w:rsid w:val="008569CF"/>
    <w:rsid w:val="008728C5"/>
    <w:rsid w:val="008745B4"/>
    <w:rsid w:val="00875E50"/>
    <w:rsid w:val="0088044A"/>
    <w:rsid w:val="00887EBE"/>
    <w:rsid w:val="008947E4"/>
    <w:rsid w:val="008A7598"/>
    <w:rsid w:val="008B4C4C"/>
    <w:rsid w:val="008C1626"/>
    <w:rsid w:val="008C63B8"/>
    <w:rsid w:val="008D35FF"/>
    <w:rsid w:val="008E3AFE"/>
    <w:rsid w:val="008F13BC"/>
    <w:rsid w:val="008F248A"/>
    <w:rsid w:val="008F4E66"/>
    <w:rsid w:val="008F5583"/>
    <w:rsid w:val="008F5DC6"/>
    <w:rsid w:val="00904BD4"/>
    <w:rsid w:val="0090585C"/>
    <w:rsid w:val="00912C6B"/>
    <w:rsid w:val="00915706"/>
    <w:rsid w:val="00931C3D"/>
    <w:rsid w:val="00935035"/>
    <w:rsid w:val="0093795B"/>
    <w:rsid w:val="009477EA"/>
    <w:rsid w:val="009608E2"/>
    <w:rsid w:val="009813CF"/>
    <w:rsid w:val="009838C3"/>
    <w:rsid w:val="0098456B"/>
    <w:rsid w:val="009917B9"/>
    <w:rsid w:val="009934CF"/>
    <w:rsid w:val="009A32D6"/>
    <w:rsid w:val="009B09A4"/>
    <w:rsid w:val="009B14B5"/>
    <w:rsid w:val="009B258D"/>
    <w:rsid w:val="009B5088"/>
    <w:rsid w:val="009C5FF6"/>
    <w:rsid w:val="009E4E96"/>
    <w:rsid w:val="00A339CD"/>
    <w:rsid w:val="00A460D4"/>
    <w:rsid w:val="00A52722"/>
    <w:rsid w:val="00A75425"/>
    <w:rsid w:val="00A80DC6"/>
    <w:rsid w:val="00AA105C"/>
    <w:rsid w:val="00AB21F4"/>
    <w:rsid w:val="00AB2955"/>
    <w:rsid w:val="00AC071B"/>
    <w:rsid w:val="00AD4CDD"/>
    <w:rsid w:val="00AE359B"/>
    <w:rsid w:val="00AE7E47"/>
    <w:rsid w:val="00B10C2F"/>
    <w:rsid w:val="00B205D7"/>
    <w:rsid w:val="00B30B55"/>
    <w:rsid w:val="00B37425"/>
    <w:rsid w:val="00B40B61"/>
    <w:rsid w:val="00B41BA8"/>
    <w:rsid w:val="00B43CF5"/>
    <w:rsid w:val="00B46B71"/>
    <w:rsid w:val="00B47E72"/>
    <w:rsid w:val="00B52562"/>
    <w:rsid w:val="00B5287E"/>
    <w:rsid w:val="00B73840"/>
    <w:rsid w:val="00B82F1F"/>
    <w:rsid w:val="00BA453D"/>
    <w:rsid w:val="00BB2C9A"/>
    <w:rsid w:val="00BE72AC"/>
    <w:rsid w:val="00C169AB"/>
    <w:rsid w:val="00C32D00"/>
    <w:rsid w:val="00C42163"/>
    <w:rsid w:val="00C56B1C"/>
    <w:rsid w:val="00C60B56"/>
    <w:rsid w:val="00C656B5"/>
    <w:rsid w:val="00C67EB7"/>
    <w:rsid w:val="00C706EF"/>
    <w:rsid w:val="00CA0D9F"/>
    <w:rsid w:val="00CC207A"/>
    <w:rsid w:val="00CC5E82"/>
    <w:rsid w:val="00CD7B20"/>
    <w:rsid w:val="00CF63A7"/>
    <w:rsid w:val="00D01E16"/>
    <w:rsid w:val="00D2544C"/>
    <w:rsid w:val="00D56856"/>
    <w:rsid w:val="00D64568"/>
    <w:rsid w:val="00D75A7D"/>
    <w:rsid w:val="00D83CCE"/>
    <w:rsid w:val="00DA15AD"/>
    <w:rsid w:val="00DB49A8"/>
    <w:rsid w:val="00DC06A0"/>
    <w:rsid w:val="00DC1297"/>
    <w:rsid w:val="00DF068F"/>
    <w:rsid w:val="00DF1240"/>
    <w:rsid w:val="00E103DE"/>
    <w:rsid w:val="00E26A7D"/>
    <w:rsid w:val="00E26F9B"/>
    <w:rsid w:val="00E30331"/>
    <w:rsid w:val="00E30DE2"/>
    <w:rsid w:val="00E341FA"/>
    <w:rsid w:val="00E42532"/>
    <w:rsid w:val="00E57212"/>
    <w:rsid w:val="00E6191D"/>
    <w:rsid w:val="00E679DF"/>
    <w:rsid w:val="00E865CF"/>
    <w:rsid w:val="00E911ED"/>
    <w:rsid w:val="00E92C4A"/>
    <w:rsid w:val="00EA0FA5"/>
    <w:rsid w:val="00EB23D0"/>
    <w:rsid w:val="00EB52BC"/>
    <w:rsid w:val="00EC11B4"/>
    <w:rsid w:val="00EE107A"/>
    <w:rsid w:val="00EE5658"/>
    <w:rsid w:val="00EF2178"/>
    <w:rsid w:val="00EF222A"/>
    <w:rsid w:val="00EF2BF4"/>
    <w:rsid w:val="00EF62C3"/>
    <w:rsid w:val="00F075AF"/>
    <w:rsid w:val="00F112F6"/>
    <w:rsid w:val="00F11599"/>
    <w:rsid w:val="00F116E3"/>
    <w:rsid w:val="00F1260E"/>
    <w:rsid w:val="00F2134E"/>
    <w:rsid w:val="00F24E1C"/>
    <w:rsid w:val="00F45A17"/>
    <w:rsid w:val="00F46A23"/>
    <w:rsid w:val="00F521D4"/>
    <w:rsid w:val="00F523B0"/>
    <w:rsid w:val="00F5501D"/>
    <w:rsid w:val="00F61F01"/>
    <w:rsid w:val="00F633FC"/>
    <w:rsid w:val="00F67ED2"/>
    <w:rsid w:val="00F700AE"/>
    <w:rsid w:val="00F862B8"/>
    <w:rsid w:val="00F94EC4"/>
    <w:rsid w:val="00FB0944"/>
    <w:rsid w:val="00FF6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A5F51-B3BF-408F-91D5-709A18368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Dirck</dc:creator>
  <cp:lastModifiedBy>Dirck</cp:lastModifiedBy>
  <cp:revision>1</cp:revision>
  <dcterms:created xsi:type="dcterms:W3CDTF">2013-04-09T15:00:00Z</dcterms:created>
  <dcterms:modified xsi:type="dcterms:W3CDTF">2013-04-09T16:28:00Z</dcterms:modified>
</cp:coreProperties>
</file>